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01375">
      <w:pPr>
        <w:spacing w:line="34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附件：</w:t>
      </w:r>
    </w:p>
    <w:p w14:paraId="1B8179F0">
      <w:pPr>
        <w:spacing w:line="34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惠州学院境外教材选用申请表</w:t>
      </w:r>
    </w:p>
    <w:p w14:paraId="0250E073">
      <w:pPr>
        <w:tabs>
          <w:tab w:val="center" w:pos="4819"/>
          <w:tab w:val="right" w:pos="9638"/>
        </w:tabs>
        <w:spacing w:line="340" w:lineRule="exact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ab/>
      </w:r>
      <w:r>
        <w:rPr>
          <w:rFonts w:hint="eastAsia" w:asciiTheme="minorEastAsia" w:hAnsiTheme="minorEastAsia"/>
          <w:b/>
          <w:szCs w:val="21"/>
        </w:rPr>
        <w:t>(20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asciiTheme="minorEastAsia" w:hAnsiTheme="minorEastAsia"/>
          <w:b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szCs w:val="21"/>
        </w:rPr>
        <w:t>--20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asciiTheme="minorEastAsia" w:hAnsiTheme="minorEastAsia"/>
          <w:b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szCs w:val="21"/>
        </w:rPr>
        <w:t>学年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asciiTheme="minorEastAsia" w:hAnsiTheme="minorEastAsia"/>
          <w:b/>
          <w:szCs w:val="21"/>
          <w:u w:val="single"/>
        </w:rPr>
        <w:t xml:space="preserve">   </w:t>
      </w:r>
      <w:r>
        <w:rPr>
          <w:rFonts w:hint="eastAsia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asciiTheme="minorEastAsia" w:hAnsiTheme="minorEastAsia"/>
          <w:b/>
          <w:szCs w:val="21"/>
        </w:rPr>
        <w:t>学期)</w:t>
      </w:r>
      <w:r>
        <w:rPr>
          <w:rFonts w:asciiTheme="minorEastAsia" w:hAnsiTheme="minorEastAsia"/>
          <w:b/>
          <w:szCs w:val="21"/>
        </w:rPr>
        <w:tab/>
      </w:r>
    </w:p>
    <w:p w14:paraId="0CD24741">
      <w:pPr>
        <w:spacing w:line="340" w:lineRule="exact"/>
        <w:jc w:val="center"/>
        <w:rPr>
          <w:rFonts w:asciiTheme="minorEastAsia" w:hAnsiTheme="minorEastAsia"/>
          <w:b/>
          <w:szCs w:val="21"/>
        </w:rPr>
      </w:pPr>
    </w:p>
    <w:p w14:paraId="30C6DFEE">
      <w:pPr>
        <w:ind w:firstLine="210" w:firstLineChars="1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教学单位：                                                  填报时间：</w:t>
      </w:r>
    </w:p>
    <w:tbl>
      <w:tblPr>
        <w:tblStyle w:val="5"/>
        <w:tblpPr w:leftFromText="180" w:rightFromText="180" w:vertAnchor="text" w:tblpY="1"/>
        <w:tblOverlap w:val="never"/>
        <w:tblW w:w="94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76"/>
        <w:gridCol w:w="992"/>
        <w:gridCol w:w="616"/>
        <w:gridCol w:w="1670"/>
        <w:gridCol w:w="549"/>
        <w:gridCol w:w="851"/>
        <w:gridCol w:w="154"/>
        <w:gridCol w:w="709"/>
        <w:gridCol w:w="1899"/>
      </w:tblGrid>
      <w:tr w14:paraId="14CE3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C8A9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0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40D"/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A97E">
            <w:pPr>
              <w:jc w:val="center"/>
            </w:pPr>
            <w:r>
              <w:rPr>
                <w:rFonts w:hint="eastAsia"/>
              </w:rPr>
              <w:t>课程</w:t>
            </w:r>
          </w:p>
          <w:p w14:paraId="72AF9736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2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D0969F"/>
        </w:tc>
      </w:tr>
      <w:tr w14:paraId="2CC3B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EB7D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603D"/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7818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4172B8"/>
        </w:tc>
      </w:tr>
      <w:tr w14:paraId="4576B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F83C">
            <w:pPr>
              <w:jc w:val="center"/>
            </w:pPr>
            <w:r>
              <w:t>ISBN(</w:t>
            </w:r>
            <w:r>
              <w:rPr>
                <w:rFonts w:hint="eastAsia"/>
              </w:rPr>
              <w:t>书号</w:t>
            </w:r>
            <w:r>
              <w:t>)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7B6F"/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947">
            <w:pPr>
              <w:jc w:val="center"/>
            </w:pPr>
            <w:r>
              <w:rPr>
                <w:rFonts w:hint="eastAsia"/>
              </w:rPr>
              <w:t>作者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DA59">
            <w:r>
              <w:rPr>
                <w:rFonts w:hint="eastAsia"/>
              </w:rPr>
              <w:t xml:space="preserve">           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C610">
            <w:pPr>
              <w:jc w:val="center"/>
            </w:pPr>
            <w:r>
              <w:rPr>
                <w:rFonts w:hint="eastAsia"/>
              </w:rPr>
              <w:t>版况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52CD"/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4261">
            <w:pPr>
              <w:jc w:val="center"/>
            </w:pPr>
            <w:r>
              <w:rPr>
                <w:rFonts w:hint="eastAsia"/>
              </w:rPr>
              <w:t>书价（元）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A2CDDE"/>
        </w:tc>
      </w:tr>
      <w:tr w14:paraId="2DC26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7B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推荐教师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C12F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5CCA">
            <w:pPr>
              <w:jc w:val="center"/>
            </w:pPr>
            <w:r>
              <w:rPr>
                <w:rFonts w:hint="eastAsia"/>
              </w:rPr>
              <w:t>教材使用时间</w:t>
            </w: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C358B0"/>
        </w:tc>
      </w:tr>
      <w:tr w14:paraId="2C425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4384">
            <w:pPr>
              <w:jc w:val="center"/>
            </w:pPr>
            <w:r>
              <w:rPr>
                <w:rFonts w:hint="eastAsia"/>
              </w:rPr>
              <w:t>使用情况（专业、年级、班级）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7DF4">
            <w:pPr>
              <w:jc w:val="center"/>
            </w:pPr>
            <w:r>
              <w:rPr>
                <w:rFonts w:hint="eastAsia"/>
              </w:rPr>
              <w:t>征订订数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C73B5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5C45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A99E4FF"/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B912A">
            <w:pPr>
              <w:jc w:val="center"/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113C663"/>
        </w:tc>
      </w:tr>
      <w:tr w14:paraId="1920D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7000BBC"/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5AC0">
            <w:pPr>
              <w:jc w:val="center"/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37844C4"/>
        </w:tc>
      </w:tr>
      <w:tr w14:paraId="3AE0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B47A891"/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717A">
            <w:pPr>
              <w:jc w:val="center"/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B4DF71B"/>
        </w:tc>
      </w:tr>
      <w:tr w14:paraId="133EB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A014A2D"/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03DEE">
            <w:pPr>
              <w:jc w:val="center"/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BFEDB95"/>
        </w:tc>
      </w:tr>
      <w:tr w14:paraId="53D58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0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21C85376"/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4CDF">
            <w:pPr>
              <w:jc w:val="center"/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52EAB5C"/>
        </w:tc>
      </w:tr>
      <w:tr w14:paraId="0CE60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3063">
            <w:pPr>
              <w:jc w:val="center"/>
            </w:pPr>
            <w:r>
              <w:rPr>
                <w:rFonts w:hint="eastAsia"/>
              </w:rPr>
              <w:t>教师用书（册数）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2FAD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C5B8">
            <w:pPr>
              <w:jc w:val="center"/>
            </w:pPr>
            <w:r>
              <w:rPr>
                <w:rFonts w:hint="eastAsia"/>
              </w:rPr>
              <w:t>合计册数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40307E9">
            <w:pPr>
              <w:jc w:val="center"/>
            </w:pPr>
          </w:p>
        </w:tc>
      </w:tr>
      <w:tr w14:paraId="2338A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D39D46">
            <w:r>
              <w:rPr>
                <w:rFonts w:hint="eastAsia" w:ascii="宋体" w:hAnsi="宋体"/>
                <w:kern w:val="0"/>
                <w:szCs w:val="21"/>
              </w:rPr>
              <w:t>教材指导思想及主要内容</w:t>
            </w:r>
            <w:r>
              <w:rPr>
                <w:rFonts w:hint="eastAsia"/>
              </w:rPr>
              <w:t>：（包括教材插图、参考文献等，政治观点是否正确，是否存在原则性和价值导向错误）</w:t>
            </w:r>
          </w:p>
          <w:p w14:paraId="34F805C6"/>
          <w:p w14:paraId="1EEEC519"/>
          <w:p w14:paraId="54A2B253"/>
          <w:p w14:paraId="7B9E072B"/>
          <w:p w14:paraId="7EC60031">
            <w:r>
              <w:rPr>
                <w:rFonts w:hint="eastAsia"/>
              </w:rPr>
              <w:t xml:space="preserve">                                         </w:t>
            </w:r>
          </w:p>
          <w:p w14:paraId="4A61E0FE">
            <w:pPr>
              <w:ind w:firstLine="4410" w:firstLineChars="2100"/>
              <w:rPr>
                <w:szCs w:val="21"/>
              </w:rPr>
            </w:pPr>
          </w:p>
          <w:p w14:paraId="56DFC8A4">
            <w:pPr>
              <w:ind w:firstLine="4410" w:firstLineChars="2100"/>
              <w:rPr>
                <w:szCs w:val="21"/>
              </w:rPr>
            </w:pPr>
          </w:p>
          <w:p w14:paraId="6FE2E60C">
            <w:pPr>
              <w:ind w:firstLine="5040" w:firstLineChars="2400"/>
            </w:pPr>
            <w:r>
              <w:rPr>
                <w:rFonts w:hint="eastAsia"/>
                <w:szCs w:val="21"/>
              </w:rPr>
              <w:t>推荐教师</w:t>
            </w:r>
            <w:r>
              <w:rPr>
                <w:rFonts w:hint="eastAsia"/>
              </w:rPr>
              <w:t xml:space="preserve">（签名）：                </w:t>
            </w:r>
          </w:p>
          <w:p w14:paraId="26F66ECF">
            <w:pPr>
              <w:ind w:firstLine="6930" w:firstLineChars="3300"/>
            </w:pPr>
            <w:r>
              <w:rPr>
                <w:rFonts w:hint="eastAsia"/>
              </w:rPr>
              <w:t xml:space="preserve"> 年   月   日</w:t>
            </w:r>
          </w:p>
        </w:tc>
      </w:tr>
      <w:tr w14:paraId="7136F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A9F3B21">
            <w:r>
              <w:rPr>
                <w:rFonts w:hint="eastAsia"/>
              </w:rPr>
              <w:t>系(教研室)审核意见：</w:t>
            </w:r>
          </w:p>
          <w:p w14:paraId="3E0F4BB4"/>
          <w:p w14:paraId="0DF3E3A8"/>
          <w:p w14:paraId="25ED49BB"/>
          <w:p w14:paraId="5615D03D"/>
          <w:p w14:paraId="5D05D917">
            <w:pPr>
              <w:ind w:right="1680"/>
              <w:jc w:val="right"/>
              <w:rPr>
                <w:rFonts w:ascii="宋体" w:hAnsi="宋体"/>
                <w:kern w:val="0"/>
                <w:szCs w:val="21"/>
              </w:rPr>
            </w:pPr>
          </w:p>
          <w:p w14:paraId="004BD085">
            <w:pPr>
              <w:ind w:right="1680"/>
              <w:jc w:val="right"/>
              <w:rPr>
                <w:rFonts w:ascii="宋体" w:hAnsi="宋体"/>
                <w:kern w:val="0"/>
                <w:szCs w:val="21"/>
              </w:rPr>
            </w:pPr>
          </w:p>
          <w:p w14:paraId="20F40009">
            <w:pPr>
              <w:ind w:right="1680"/>
              <w:jc w:val="right"/>
            </w:pPr>
            <w:r>
              <w:rPr>
                <w:rFonts w:hint="eastAsia" w:ascii="宋体" w:hAnsi="宋体"/>
                <w:kern w:val="0"/>
                <w:szCs w:val="21"/>
              </w:rPr>
              <w:t>系（教研室）主任（签名）</w:t>
            </w:r>
            <w:r>
              <w:rPr>
                <w:rFonts w:hint="eastAsia"/>
              </w:rPr>
              <w:t>：</w:t>
            </w:r>
          </w:p>
          <w:p w14:paraId="1DD529FA">
            <w:pPr>
              <w:ind w:right="840" w:firstLine="6930" w:firstLineChars="3300"/>
            </w:pPr>
            <w:r>
              <w:rPr>
                <w:rFonts w:hint="eastAsia"/>
              </w:rPr>
              <w:t>年   月   日</w:t>
            </w:r>
          </w:p>
        </w:tc>
      </w:tr>
      <w:tr w14:paraId="3F44D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36F2547">
            <w:r>
              <w:rPr>
                <w:rFonts w:hint="eastAsia"/>
              </w:rPr>
              <w:t>教学单位教学</w:t>
            </w:r>
            <w:r>
              <w:t>指导委员会审核</w:t>
            </w:r>
            <w:r>
              <w:rPr>
                <w:rFonts w:hint="eastAsia"/>
              </w:rPr>
              <w:t>意见：</w:t>
            </w:r>
          </w:p>
          <w:p w14:paraId="7F37BBA8"/>
          <w:p w14:paraId="59AD1000"/>
          <w:p w14:paraId="4A9B07E1"/>
          <w:p w14:paraId="7924B45C">
            <w:pPr>
              <w:ind w:firstLine="6720" w:firstLineChars="3200"/>
            </w:pPr>
          </w:p>
          <w:p w14:paraId="552D56FA">
            <w:pPr>
              <w:ind w:firstLine="6720" w:firstLineChars="3200"/>
            </w:pPr>
          </w:p>
          <w:p w14:paraId="671FBD98">
            <w:pPr>
              <w:ind w:firstLine="6720" w:firstLineChars="3200"/>
            </w:pPr>
          </w:p>
          <w:p w14:paraId="0B92A4D5">
            <w:pPr>
              <w:ind w:firstLine="5250" w:firstLineChars="2500"/>
            </w:pPr>
            <w:r>
              <w:rPr>
                <w:rFonts w:hint="eastAsia"/>
              </w:rPr>
              <w:t>负责人签名：</w:t>
            </w:r>
          </w:p>
          <w:p w14:paraId="503D7BF7">
            <w:pPr>
              <w:ind w:firstLine="1260" w:firstLineChars="600"/>
            </w:pPr>
            <w:r>
              <w:rPr>
                <w:rFonts w:hint="eastAsia"/>
              </w:rPr>
              <w:t xml:space="preserve">   </w:t>
            </w: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 xml:space="preserve">年   </w:t>
            </w:r>
            <w: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76CBA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5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EA2EC1D">
            <w:r>
              <w:rPr>
                <w:rFonts w:hint="eastAsia"/>
              </w:rPr>
              <w:t>教学单位党政联席会议审核意见：</w:t>
            </w:r>
          </w:p>
          <w:p w14:paraId="0BED0CFC"/>
          <w:p w14:paraId="2001B8BB"/>
          <w:p w14:paraId="47F03FF1"/>
          <w:p w14:paraId="3C61CA95"/>
          <w:p w14:paraId="6DE036B6">
            <w:pPr>
              <w:ind w:firstLine="4830" w:firstLineChars="2300"/>
            </w:pPr>
          </w:p>
          <w:p w14:paraId="16650DE4">
            <w:pPr>
              <w:ind w:firstLine="4830" w:firstLineChars="2300"/>
            </w:pPr>
          </w:p>
          <w:p w14:paraId="56A97A81">
            <w:pPr>
              <w:ind w:firstLine="4830" w:firstLineChars="2300"/>
            </w:pPr>
          </w:p>
          <w:p w14:paraId="1F48A001">
            <w:pPr>
              <w:ind w:firstLine="4830" w:firstLineChars="2300"/>
            </w:pPr>
            <w:r>
              <w:rPr>
                <w:rFonts w:hint="eastAsia"/>
              </w:rPr>
              <w:t>党政负责人签字（公章）：</w:t>
            </w:r>
          </w:p>
          <w:p w14:paraId="62B31FFB">
            <w:pPr>
              <w:ind w:firstLine="6930" w:firstLineChars="3300"/>
              <w:jc w:val="left"/>
            </w:pPr>
            <w:r>
              <w:rPr>
                <w:rFonts w:hint="eastAsia"/>
              </w:rPr>
              <w:t xml:space="preserve">年   </w:t>
            </w:r>
            <w: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5337A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8E9551B">
            <w:r>
              <w:rPr>
                <w:rFonts w:hint="eastAsia"/>
              </w:rPr>
              <w:t>学校专家组审核意见：</w:t>
            </w:r>
          </w:p>
          <w:p w14:paraId="6B4FACCF"/>
          <w:p w14:paraId="12E1D940"/>
          <w:p w14:paraId="736154FF"/>
          <w:p w14:paraId="65544E23"/>
          <w:p w14:paraId="30BEB0E5">
            <w:pPr>
              <w:ind w:right="840" w:firstLine="5880" w:firstLineChars="2800"/>
            </w:pPr>
          </w:p>
          <w:p w14:paraId="5A623904">
            <w:pPr>
              <w:ind w:right="840" w:firstLine="5880" w:firstLineChars="2800"/>
            </w:pPr>
          </w:p>
          <w:p w14:paraId="47EB5DA7">
            <w:pPr>
              <w:ind w:right="840" w:firstLine="5880" w:firstLineChars="2800"/>
            </w:pPr>
          </w:p>
          <w:p w14:paraId="515285C3">
            <w:pPr>
              <w:ind w:right="840" w:firstLine="4830" w:firstLineChars="2300"/>
            </w:pPr>
            <w:r>
              <w:rPr>
                <w:rFonts w:hint="eastAsia"/>
              </w:rPr>
              <w:t>专家组签名：</w:t>
            </w:r>
          </w:p>
          <w:p w14:paraId="799D5A98">
            <w:pPr>
              <w:jc w:val="center"/>
            </w:pPr>
            <w:r>
              <w:t xml:space="preserve">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 w14:paraId="6A15D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7" w:hRule="atLeast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273B395">
            <w:r>
              <w:rPr>
                <w:rFonts w:hint="eastAsia"/>
              </w:rPr>
              <w:t>境外教材选用管理工作领导小组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意见：</w:t>
            </w:r>
          </w:p>
          <w:p w14:paraId="01033AF5"/>
          <w:p w14:paraId="7C715C31"/>
          <w:p w14:paraId="4B1493A2"/>
          <w:p w14:paraId="54C61C89">
            <w:pPr>
              <w:ind w:firstLine="6720" w:firstLineChars="3200"/>
            </w:pPr>
          </w:p>
          <w:p w14:paraId="6A6C89EE">
            <w:pPr>
              <w:ind w:firstLine="6720" w:firstLineChars="3200"/>
            </w:pPr>
          </w:p>
          <w:p w14:paraId="0FC08B28">
            <w:pPr>
              <w:ind w:firstLine="6720" w:firstLineChars="3200"/>
            </w:pPr>
          </w:p>
          <w:p w14:paraId="21331A8A">
            <w:pPr>
              <w:ind w:firstLine="6720" w:firstLineChars="3200"/>
            </w:pPr>
          </w:p>
          <w:p w14:paraId="6230BE9C">
            <w:pPr>
              <w:ind w:firstLine="6720" w:firstLineChars="3200"/>
            </w:pPr>
          </w:p>
          <w:p w14:paraId="0348DCC8">
            <w:pPr>
              <w:ind w:firstLine="6720" w:firstLineChars="3200"/>
            </w:pPr>
          </w:p>
          <w:p w14:paraId="249E08B2">
            <w:pPr>
              <w:ind w:firstLine="5040" w:firstLineChars="2400"/>
            </w:pPr>
            <w:r>
              <w:rPr>
                <w:rFonts w:hint="eastAsia"/>
              </w:rPr>
              <w:t>组长签名：</w:t>
            </w:r>
          </w:p>
          <w:p w14:paraId="45F84CEE"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</w:tbl>
    <w:p w14:paraId="7052F5A7">
      <w:pPr>
        <w:ind w:left="930" w:leftChars="100" w:hanging="720" w:hangingChars="300"/>
        <w:contextualSpacing/>
        <w:rPr>
          <w:sz w:val="24"/>
          <w:szCs w:val="24"/>
        </w:rPr>
      </w:pPr>
    </w:p>
    <w:p w14:paraId="3CF5A2E6">
      <w:pPr>
        <w:ind w:left="930" w:leftChars="100" w:hanging="720" w:hangingChars="30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注：本表一式两份，教学单位和学校境外教材选用管理工作领导小组办公室各存一份。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86"/>
    <w:rsid w:val="00033DE3"/>
    <w:rsid w:val="00072E3B"/>
    <w:rsid w:val="00074979"/>
    <w:rsid w:val="0008673A"/>
    <w:rsid w:val="00113F1D"/>
    <w:rsid w:val="00116996"/>
    <w:rsid w:val="00161C72"/>
    <w:rsid w:val="001815CE"/>
    <w:rsid w:val="0018716B"/>
    <w:rsid w:val="001A1839"/>
    <w:rsid w:val="001A36B6"/>
    <w:rsid w:val="001D4022"/>
    <w:rsid w:val="001E4D4C"/>
    <w:rsid w:val="002407A9"/>
    <w:rsid w:val="0028666A"/>
    <w:rsid w:val="002A1B51"/>
    <w:rsid w:val="002E14C3"/>
    <w:rsid w:val="002E2385"/>
    <w:rsid w:val="002F2A77"/>
    <w:rsid w:val="0030674B"/>
    <w:rsid w:val="00315BD3"/>
    <w:rsid w:val="00320806"/>
    <w:rsid w:val="00330BF6"/>
    <w:rsid w:val="00333465"/>
    <w:rsid w:val="00335C19"/>
    <w:rsid w:val="00350246"/>
    <w:rsid w:val="003736FB"/>
    <w:rsid w:val="00374A0F"/>
    <w:rsid w:val="003A0239"/>
    <w:rsid w:val="003F3E97"/>
    <w:rsid w:val="004638D4"/>
    <w:rsid w:val="00471B67"/>
    <w:rsid w:val="0047456A"/>
    <w:rsid w:val="004B62C0"/>
    <w:rsid w:val="004C3095"/>
    <w:rsid w:val="004C7A76"/>
    <w:rsid w:val="00507104"/>
    <w:rsid w:val="0053434B"/>
    <w:rsid w:val="0054340A"/>
    <w:rsid w:val="005A143F"/>
    <w:rsid w:val="005D15E3"/>
    <w:rsid w:val="0063096B"/>
    <w:rsid w:val="006452B2"/>
    <w:rsid w:val="00647EBB"/>
    <w:rsid w:val="00671509"/>
    <w:rsid w:val="00673044"/>
    <w:rsid w:val="00676BD8"/>
    <w:rsid w:val="00695F28"/>
    <w:rsid w:val="006E3598"/>
    <w:rsid w:val="006F1711"/>
    <w:rsid w:val="006F1D36"/>
    <w:rsid w:val="00717A89"/>
    <w:rsid w:val="007463B9"/>
    <w:rsid w:val="00757CDE"/>
    <w:rsid w:val="00762F47"/>
    <w:rsid w:val="007B2F4C"/>
    <w:rsid w:val="007E322C"/>
    <w:rsid w:val="007E5C1D"/>
    <w:rsid w:val="00803596"/>
    <w:rsid w:val="00835E00"/>
    <w:rsid w:val="00847B34"/>
    <w:rsid w:val="00872F38"/>
    <w:rsid w:val="00886366"/>
    <w:rsid w:val="00896A00"/>
    <w:rsid w:val="008A48B1"/>
    <w:rsid w:val="008C65A4"/>
    <w:rsid w:val="008D56A3"/>
    <w:rsid w:val="008E1DDB"/>
    <w:rsid w:val="008F2515"/>
    <w:rsid w:val="008F3EEA"/>
    <w:rsid w:val="009042AB"/>
    <w:rsid w:val="00927072"/>
    <w:rsid w:val="00942D25"/>
    <w:rsid w:val="00947F47"/>
    <w:rsid w:val="00991B64"/>
    <w:rsid w:val="009A4818"/>
    <w:rsid w:val="009B134B"/>
    <w:rsid w:val="009B1945"/>
    <w:rsid w:val="009C669F"/>
    <w:rsid w:val="009C78F4"/>
    <w:rsid w:val="009D5B4F"/>
    <w:rsid w:val="00A33AC7"/>
    <w:rsid w:val="00A41F8E"/>
    <w:rsid w:val="00A54FD2"/>
    <w:rsid w:val="00A56FCF"/>
    <w:rsid w:val="00A85921"/>
    <w:rsid w:val="00AF1672"/>
    <w:rsid w:val="00B17D2F"/>
    <w:rsid w:val="00B50874"/>
    <w:rsid w:val="00B527F8"/>
    <w:rsid w:val="00B54E5C"/>
    <w:rsid w:val="00BF7E8E"/>
    <w:rsid w:val="00C25E02"/>
    <w:rsid w:val="00C36781"/>
    <w:rsid w:val="00C93A76"/>
    <w:rsid w:val="00C9579C"/>
    <w:rsid w:val="00CD0D8F"/>
    <w:rsid w:val="00CD266C"/>
    <w:rsid w:val="00D0086F"/>
    <w:rsid w:val="00D101D9"/>
    <w:rsid w:val="00D140D0"/>
    <w:rsid w:val="00D4130E"/>
    <w:rsid w:val="00D5694F"/>
    <w:rsid w:val="00D62EC9"/>
    <w:rsid w:val="00D76086"/>
    <w:rsid w:val="00D80196"/>
    <w:rsid w:val="00D93F87"/>
    <w:rsid w:val="00DA5A4E"/>
    <w:rsid w:val="00DE3D00"/>
    <w:rsid w:val="00E10642"/>
    <w:rsid w:val="00E27B5F"/>
    <w:rsid w:val="00E32921"/>
    <w:rsid w:val="00E339D0"/>
    <w:rsid w:val="00E47BE0"/>
    <w:rsid w:val="00E523F3"/>
    <w:rsid w:val="00E91AB1"/>
    <w:rsid w:val="00EF2759"/>
    <w:rsid w:val="00F405F2"/>
    <w:rsid w:val="00F61621"/>
    <w:rsid w:val="00F71A03"/>
    <w:rsid w:val="00F86BEE"/>
    <w:rsid w:val="08B1186C"/>
    <w:rsid w:val="20C60535"/>
    <w:rsid w:val="75D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340</Characters>
  <Lines>5</Lines>
  <Paragraphs>1</Paragraphs>
  <TotalTime>72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2024-06-26T01:57:00Z</dcterms:created>
  <dc:creator>JCK</dc:creator>
  <cp:lastModifiedBy>慧慧</cp:lastModifiedBy>
  <cp:lastPrinted>2025-01-07T08:37:00Z</cp:lastPrinted>
  <dcterms:modified xsi:type="dcterms:W3CDTF">2026-06-01T07:36:22Z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8BC599EF315048B6ABFC9571D4E75E46_13</vt:lpwstr>
  </property>
</Properties>
</file>